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0E30DF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May 5</w:t>
      </w:r>
      <w:r w:rsidRPr="000E30DF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>,</w:t>
      </w:r>
      <w:r w:rsidR="00525125">
        <w:rPr>
          <w:b/>
          <w:sz w:val="28"/>
          <w:szCs w:val="28"/>
        </w:rPr>
        <w:t xml:space="preserve"> 3</w:t>
      </w:r>
      <w:r w:rsidR="004E7EB1" w:rsidRPr="004E7EB1">
        <w:rPr>
          <w:b/>
          <w:sz w:val="28"/>
          <w:szCs w:val="28"/>
        </w:rPr>
        <w:t>-5pm</w:t>
      </w:r>
    </w:p>
    <w:p w:rsidR="00D6396D" w:rsidRDefault="00D6396D" w:rsidP="004E7EB1">
      <w:pPr>
        <w:rPr>
          <w:b/>
          <w:sz w:val="24"/>
          <w:szCs w:val="24"/>
        </w:rPr>
      </w:pPr>
    </w:p>
    <w:p w:rsidR="00D6396D" w:rsidRDefault="00D6396D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Call meeting to order:</w:t>
      </w:r>
    </w:p>
    <w:p w:rsidR="00D6396D" w:rsidRDefault="00D6396D" w:rsidP="004E7EB1">
      <w:pPr>
        <w:rPr>
          <w:sz w:val="24"/>
          <w:szCs w:val="24"/>
        </w:rPr>
      </w:pPr>
      <w:r w:rsidRPr="00D6396D">
        <w:rPr>
          <w:sz w:val="24"/>
          <w:szCs w:val="24"/>
        </w:rPr>
        <w:t xml:space="preserve">  Approve meeting minutes from </w:t>
      </w:r>
      <w:r w:rsidR="005221D0">
        <w:rPr>
          <w:sz w:val="24"/>
          <w:szCs w:val="24"/>
        </w:rPr>
        <w:t>4/</w:t>
      </w:r>
      <w:r w:rsidR="000E30DF">
        <w:rPr>
          <w:sz w:val="24"/>
          <w:szCs w:val="24"/>
        </w:rPr>
        <w:t>24/2020</w:t>
      </w:r>
    </w:p>
    <w:p w:rsidR="000E30DF" w:rsidRPr="00D6396D" w:rsidRDefault="000E30DF" w:rsidP="004E7EB1">
      <w:pPr>
        <w:rPr>
          <w:sz w:val="24"/>
          <w:szCs w:val="24"/>
        </w:rPr>
      </w:pPr>
    </w:p>
    <w:p w:rsidR="00280275" w:rsidRPr="00BF3B68" w:rsidRDefault="004E7EB1" w:rsidP="00280275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  <w:bookmarkStart w:id="0" w:name="_GoBack"/>
      <w:bookmarkEnd w:id="0"/>
    </w:p>
    <w:p w:rsidR="000E30DF" w:rsidRDefault="000E30DF" w:rsidP="00BF3B68">
      <w:pPr>
        <w:pStyle w:val="ListParagraph"/>
        <w:numPr>
          <w:ilvl w:val="0"/>
          <w:numId w:val="8"/>
        </w:numPr>
      </w:pPr>
      <w:r>
        <w:t>Textbook Process--Cengage</w:t>
      </w:r>
    </w:p>
    <w:p w:rsidR="00BF3B68" w:rsidRDefault="000E30DF" w:rsidP="00BF3B68">
      <w:pPr>
        <w:pStyle w:val="ListParagraph"/>
        <w:numPr>
          <w:ilvl w:val="0"/>
          <w:numId w:val="8"/>
        </w:numPr>
      </w:pPr>
      <w:r>
        <w:t>Textbook Approvals</w:t>
      </w:r>
    </w:p>
    <w:p w:rsidR="000E30DF" w:rsidRDefault="000E30DF" w:rsidP="00BF3B68">
      <w:pPr>
        <w:pStyle w:val="ListParagraph"/>
        <w:numPr>
          <w:ilvl w:val="0"/>
          <w:numId w:val="8"/>
        </w:numPr>
      </w:pPr>
      <w:r>
        <w:t>Matrix Approval</w:t>
      </w:r>
    </w:p>
    <w:p w:rsidR="000E30DF" w:rsidRPr="000E30DF" w:rsidRDefault="000E30DF" w:rsidP="000E30D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t>AGR</w:t>
      </w:r>
      <w:r w:rsidR="005221D0">
        <w:t xml:space="preserve"> Degree</w:t>
      </w:r>
    </w:p>
    <w:p w:rsidR="000E30DF" w:rsidRPr="000E30DF" w:rsidRDefault="000E30DF" w:rsidP="000E30DF">
      <w:pPr>
        <w:pStyle w:val="ListParagraph"/>
        <w:rPr>
          <w:b/>
          <w:sz w:val="24"/>
          <w:szCs w:val="24"/>
        </w:rPr>
      </w:pPr>
    </w:p>
    <w:p w:rsidR="00BC4777" w:rsidRPr="005221D0" w:rsidRDefault="00BC4777" w:rsidP="005221D0">
      <w:pPr>
        <w:rPr>
          <w:b/>
          <w:sz w:val="24"/>
          <w:szCs w:val="24"/>
        </w:rPr>
      </w:pPr>
      <w:r w:rsidRPr="005221D0">
        <w:rPr>
          <w:b/>
          <w:sz w:val="24"/>
          <w:szCs w:val="24"/>
        </w:rPr>
        <w:t>Other Business</w:t>
      </w:r>
    </w:p>
    <w:p w:rsidR="00BC4777" w:rsidRDefault="002B0932" w:rsidP="00BC4777">
      <w:pPr>
        <w:pStyle w:val="ListParagraph"/>
        <w:numPr>
          <w:ilvl w:val="0"/>
          <w:numId w:val="3"/>
        </w:numPr>
      </w:pPr>
      <w:r>
        <w:t>Next meeting</w:t>
      </w:r>
    </w:p>
    <w:p w:rsidR="00525125" w:rsidRPr="00525125" w:rsidRDefault="005221D0" w:rsidP="00525125">
      <w:pPr>
        <w:pStyle w:val="ListParagraph"/>
        <w:ind w:left="1440"/>
      </w:pPr>
      <w:r>
        <w:t>TBA</w:t>
      </w: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DC7B93"/>
    <w:multiLevelType w:val="hybridMultilevel"/>
    <w:tmpl w:val="29B2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0E30DF"/>
    <w:rsid w:val="00280275"/>
    <w:rsid w:val="002B0932"/>
    <w:rsid w:val="00307F7D"/>
    <w:rsid w:val="0032492C"/>
    <w:rsid w:val="00364FEA"/>
    <w:rsid w:val="00397AEE"/>
    <w:rsid w:val="003D5D7F"/>
    <w:rsid w:val="004C2447"/>
    <w:rsid w:val="004E7EB1"/>
    <w:rsid w:val="005221D0"/>
    <w:rsid w:val="00525125"/>
    <w:rsid w:val="005C45FF"/>
    <w:rsid w:val="006B0361"/>
    <w:rsid w:val="00847C78"/>
    <w:rsid w:val="00854782"/>
    <w:rsid w:val="00883A05"/>
    <w:rsid w:val="00991834"/>
    <w:rsid w:val="009B6DC3"/>
    <w:rsid w:val="009C1C05"/>
    <w:rsid w:val="009E484A"/>
    <w:rsid w:val="00AB1FF4"/>
    <w:rsid w:val="00BC4777"/>
    <w:rsid w:val="00BF3B68"/>
    <w:rsid w:val="00C05BDB"/>
    <w:rsid w:val="00D264AD"/>
    <w:rsid w:val="00D6396D"/>
    <w:rsid w:val="00DB1182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8BE5C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4FF5CD-3D9B-4238-B839-DDBA015DA0D9}"/>
</file>

<file path=customXml/itemProps2.xml><?xml version="1.0" encoding="utf-8"?>
<ds:datastoreItem xmlns:ds="http://schemas.openxmlformats.org/officeDocument/2006/customXml" ds:itemID="{D775127D-0D7B-4935-AC25-0CA582E13CB0}"/>
</file>

<file path=customXml/itemProps3.xml><?xml version="1.0" encoding="utf-8"?>
<ds:datastoreItem xmlns:ds="http://schemas.openxmlformats.org/officeDocument/2006/customXml" ds:itemID="{53183CEE-5130-40BA-865D-30C560861E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2018-04-24T19:38:00Z</cp:lastPrinted>
  <dcterms:created xsi:type="dcterms:W3CDTF">2020-05-06T02:56:00Z</dcterms:created>
  <dcterms:modified xsi:type="dcterms:W3CDTF">2020-05-06T03:02:00Z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